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</w:p>
    <w:p w:rsidR="00AF79FE" w:rsidRPr="00DA38E2" w:rsidRDefault="00AF79FE" w:rsidP="009D5699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DA38E2">
        <w:rPr>
          <w:rFonts w:cs="Traditional Arabic" w:hint="cs"/>
          <w:b/>
          <w:bCs/>
          <w:sz w:val="32"/>
          <w:szCs w:val="32"/>
          <w:rtl/>
        </w:rPr>
        <w:t>فئة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تعليم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اللغة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العربية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وتعلمها</w:t>
      </w:r>
      <w:r w:rsidRPr="00DA38E2">
        <w:rPr>
          <w:rFonts w:cs="Traditional Arabic"/>
          <w:b/>
          <w:bCs/>
          <w:sz w:val="32"/>
          <w:szCs w:val="32"/>
        </w:rPr>
        <w:tab/>
      </w:r>
    </w:p>
    <w:p w:rsidR="00AF79FE" w:rsidRPr="00DA38E2" w:rsidRDefault="00AF79FE" w:rsidP="009D5699">
      <w:pPr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DA38E2">
        <w:rPr>
          <w:rFonts w:cs="Traditional Arabic" w:hint="cs"/>
          <w:b/>
          <w:bCs/>
          <w:sz w:val="32"/>
          <w:szCs w:val="32"/>
          <w:rtl/>
        </w:rPr>
        <w:t>ﻓﺮﺳﺎﻥ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ﺍﻟﻌﺮﺑﻴﺔ</w:t>
      </w:r>
      <w:r w:rsidRPr="00DA38E2">
        <w:rPr>
          <w:rFonts w:cs="Traditional Arabic"/>
          <w:b/>
          <w:bCs/>
          <w:sz w:val="32"/>
          <w:szCs w:val="32"/>
        </w:rPr>
        <w:tab/>
      </w:r>
      <w:r w:rsidRPr="00DA38E2">
        <w:rPr>
          <w:rFonts w:cs="Traditional Arabic" w:hint="cs"/>
          <w:b/>
          <w:bCs/>
          <w:sz w:val="32"/>
          <w:szCs w:val="32"/>
          <w:rtl/>
        </w:rPr>
        <w:t>ﺍﺳﻢ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ﺍﻟﻤﺒﺎﺩﺭة</w:t>
      </w:r>
      <w:r w:rsidRPr="00DA38E2">
        <w:rPr>
          <w:rFonts w:cs="Traditional Arabic"/>
          <w:b/>
          <w:bCs/>
          <w:sz w:val="32"/>
          <w:szCs w:val="32"/>
          <w:rtl/>
        </w:rPr>
        <w:t>/</w:t>
      </w:r>
      <w:r w:rsidRPr="00DA38E2">
        <w:rPr>
          <w:rFonts w:cs="Traditional Arabic" w:hint="cs"/>
          <w:b/>
          <w:bCs/>
          <w:sz w:val="32"/>
          <w:szCs w:val="32"/>
          <w:rtl/>
        </w:rPr>
        <w:t>ﺍﻟﻤﺸﺮﻭﻉ</w:t>
      </w:r>
    </w:p>
    <w:p w:rsidR="00AF79FE" w:rsidRPr="00DA38E2" w:rsidRDefault="00AF79FE" w:rsidP="009D5699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</w:p>
    <w:p w:rsidR="00AF79FE" w:rsidRPr="00DA38E2" w:rsidRDefault="00AF79FE" w:rsidP="009D5699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DA38E2">
        <w:rPr>
          <w:rFonts w:cs="Traditional Arabic" w:hint="cs"/>
          <w:b/>
          <w:bCs/>
          <w:sz w:val="32"/>
          <w:szCs w:val="32"/>
          <w:rtl/>
        </w:rPr>
        <w:t>ﺑﻴﺎﻧﺎﺕ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ﺍﻟﻤﺒﺎﺩﺭﺓ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/ </w:t>
      </w:r>
      <w:r w:rsidRPr="00DA38E2">
        <w:rPr>
          <w:rFonts w:cs="Traditional Arabic" w:hint="cs"/>
          <w:b/>
          <w:bCs/>
          <w:sz w:val="32"/>
          <w:szCs w:val="32"/>
          <w:rtl/>
        </w:rPr>
        <w:t>ﺍﻟﻤﺸﺮﻭﻉ</w:t>
      </w:r>
    </w:p>
    <w:p w:rsidR="00AF79FE" w:rsidRPr="00DA38E2" w:rsidRDefault="00AF79FE" w:rsidP="009D5699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</w:p>
    <w:p w:rsidR="009D5699" w:rsidRDefault="00AF79FE" w:rsidP="009D5699">
      <w:pPr>
        <w:bidi/>
        <w:spacing w:line="240" w:lineRule="auto"/>
        <w:jc w:val="both"/>
        <w:rPr>
          <w:rFonts w:cs="Traditional Arabic"/>
          <w:sz w:val="32"/>
          <w:szCs w:val="32"/>
        </w:rPr>
      </w:pPr>
      <w:r w:rsidRPr="00DA38E2">
        <w:rPr>
          <w:rFonts w:cs="Traditional Arabic" w:hint="cs"/>
          <w:sz w:val="32"/>
          <w:szCs w:val="32"/>
          <w:rtl/>
        </w:rPr>
        <w:t>ﺑﻌﺪ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ﺗﻌﻴﻴﻦ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</w:t>
      </w:r>
      <w:r w:rsidRPr="00DA38E2">
        <w:rPr>
          <w:rFonts w:cs="Traditional Arabic"/>
          <w:sz w:val="32"/>
          <w:szCs w:val="32"/>
          <w:rtl/>
        </w:rPr>
        <w:t xml:space="preserve">. </w:t>
      </w:r>
      <w:r w:rsidRPr="00DA38E2">
        <w:rPr>
          <w:rFonts w:cs="Traditional Arabic" w:hint="cs"/>
          <w:sz w:val="32"/>
          <w:szCs w:val="32"/>
          <w:rtl/>
        </w:rPr>
        <w:t>ﻋﺒﺪ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ﺍﻟﺮﺣﻤﻦ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ﻳﻮﺳﻒ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ﺃﺳﺘﺎﺫﺍً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ﻗﺴﻢ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ﺍﻟﻌﺮﺑﻴةﺑﺠﺎﻣﻌﺔ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ﺃﺭﺩﻭ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ﺍﻟﻔﺪﺭﺍﻟﻴﺔ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ﻛﺮﺍﺗﺸﻲ،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ﺳﻨﺤﺖ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ﻓُﺮﺻﺔ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ﺍﻻﻧﻀﻤﺎﻡ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ﺭﻛْﺐ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ﺧﺪﻣﺔ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ﺑﺎﻛﺴﺘﺎﻥ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ﻭﺍﻟﺤﻔﺎﻅ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ﺍﻟﻬﻮﻳﺔ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ﺍﻟﺒﺎﻛﺴﺘﺎﻧﻴﺔ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ﺍﻷﺳﺎﺱ،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ﻭﺫﻟﻚ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ﺑﺎﻟﺴﻌﻲ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ﺍﻓﺘﺘﺎﺡ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ﺗﺨﺼّﺼﺎﺕ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ﻋﺎﻟﻴﺔ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ﻭﺁﺩﺍﺑﻬﺎ</w:t>
      </w:r>
      <w:r w:rsidRPr="00DA38E2">
        <w:rPr>
          <w:rFonts w:cs="Traditional Arabic"/>
          <w:sz w:val="32"/>
          <w:szCs w:val="32"/>
          <w:rtl/>
        </w:rPr>
        <w:t xml:space="preserve">. </w:t>
      </w:r>
      <w:r w:rsidRPr="00DA38E2">
        <w:rPr>
          <w:rFonts w:cs="Traditional Arabic" w:hint="cs"/>
          <w:sz w:val="32"/>
          <w:szCs w:val="32"/>
          <w:rtl/>
        </w:rPr>
        <w:t>ﻭﺍﺳﺘﻄﺎﻉ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ﺑﺠﻬﻮﺩ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ﻣﻜﺜّﻔﺔ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ﺗﺘﻮﻳﺞ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ﺟﻬﻮﺩﻩ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ﺑﺎﻟﻘﺒﻮﻝ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ﻭﺗﻜﻠﻴﻞ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ﻣﺴﺎﻋﻴﻪ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ﺑﺎﻟﻨﺠﺎﺡ،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ﻓﺒﻌﺪ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ﻛﺎﻧﺖ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ﺃﺭﺩﻭ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ﺍﻟﻔﺪﺭﺍﻟﻴﺔ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ﺑﻜﺮﺍﺗﺸﻲ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ﺗُﻘﺪّﻡ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ﻟﻠﻄﻠﺒﺔ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ﺩﺭﺟﺘﻲ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ﺍﻟﺒﻜﺎﻟﻮﺭﻳﻮﺱ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ﻭﺍﻟﻤﺎﺟﺴﺘﻴﺮ</w:t>
      </w:r>
      <w:r w:rsidRPr="00DA38E2">
        <w:rPr>
          <w:rFonts w:cs="Traditional Arabic"/>
          <w:sz w:val="32"/>
          <w:szCs w:val="32"/>
          <w:rtl/>
        </w:rPr>
        <w:t xml:space="preserve"> )</w:t>
      </w:r>
      <w:r w:rsidRPr="00DA38E2">
        <w:rPr>
          <w:rFonts w:cs="Traditional Arabic" w:hint="cs"/>
          <w:sz w:val="32"/>
          <w:szCs w:val="32"/>
          <w:rtl/>
        </w:rPr>
        <w:t>ﺍﻧﺘﻈﺎﻡ</w:t>
      </w:r>
      <w:r w:rsidRPr="00DA38E2">
        <w:rPr>
          <w:rFonts w:cs="Traditional Arabic"/>
          <w:sz w:val="32"/>
          <w:szCs w:val="32"/>
          <w:rtl/>
        </w:rPr>
        <w:t xml:space="preserve">( </w:t>
      </w:r>
      <w:r w:rsidRPr="00DA38E2">
        <w:rPr>
          <w:rFonts w:cs="Traditional Arabic" w:hint="cs"/>
          <w:sz w:val="32"/>
          <w:szCs w:val="32"/>
          <w:rtl/>
        </w:rPr>
        <w:t>ﻓﻘﻂ،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ﺍﻓﺘﺘﺢ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ﺗﺤﺖ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ﺍﻟﻤﻈﻠّﺔ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ﻧﻔﺴﻬﺎ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ﺩﺭﺟﺔ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ﺍﻟﻤﺎﺟﺴﺘﻴﺮ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ﺍﻟﻔﻠﺴﻔﺔ</w:t>
      </w:r>
      <w:r w:rsidRPr="00DA38E2">
        <w:rPr>
          <w:rFonts w:cs="Traditional Arabic"/>
          <w:sz w:val="32"/>
          <w:szCs w:val="32"/>
          <w:rtl/>
        </w:rPr>
        <w:t xml:space="preserve"> - </w:t>
      </w:r>
      <w:r w:rsidRPr="00DA38E2">
        <w:rPr>
          <w:rFonts w:cs="Traditional Arabic" w:hint="cs"/>
          <w:sz w:val="32"/>
          <w:szCs w:val="32"/>
          <w:rtl/>
        </w:rPr>
        <w:t>ﻟﻐﺔ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ﻋﺮﺑﻴﺔ</w:t>
      </w:r>
      <w:r w:rsidRPr="00DA38E2">
        <w:rPr>
          <w:rFonts w:cs="Traditional Arabic"/>
          <w:sz w:val="32"/>
          <w:szCs w:val="32"/>
        </w:rPr>
        <w:t xml:space="preserve"> MPhil) </w:t>
      </w:r>
      <w:r w:rsidRPr="00DA38E2">
        <w:rPr>
          <w:rFonts w:cs="Traditional Arabic" w:hint="cs"/>
          <w:sz w:val="32"/>
          <w:szCs w:val="32"/>
          <w:rtl/>
        </w:rPr>
        <w:t>ﺃﺭﺩﻭ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ﻣﺴﻴﺮﺓ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ﺑﺬﻟﻚ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ﻭﺑﺪﺃﺕ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،</w:t>
      </w:r>
      <w:r w:rsidRPr="00DA38E2">
        <w:rPr>
          <w:rFonts w:cs="Traditional Arabic"/>
          <w:sz w:val="32"/>
          <w:szCs w:val="32"/>
          <w:rtl/>
        </w:rPr>
        <w:t>)</w:t>
      </w:r>
      <w:r w:rsidRPr="00DA38E2">
        <w:rPr>
          <w:rFonts w:cs="Traditional Arabic" w:hint="cs"/>
          <w:sz w:val="32"/>
          <w:szCs w:val="32"/>
          <w:rtl/>
        </w:rPr>
        <w:t>ﺍﻧﺘﺴﺎﺏ</w:t>
      </w:r>
      <w:r w:rsidRPr="00DA38E2">
        <w:rPr>
          <w:rFonts w:cs="Traditional Arabic"/>
          <w:sz w:val="32"/>
          <w:szCs w:val="32"/>
          <w:rtl/>
        </w:rPr>
        <w:t xml:space="preserve">( </w:t>
      </w:r>
      <w:r w:rsidRPr="00DA38E2">
        <w:rPr>
          <w:rFonts w:cs="Traditional Arabic" w:hint="cs"/>
          <w:sz w:val="32"/>
          <w:szCs w:val="32"/>
          <w:rtl/>
        </w:rPr>
        <w:t>ﻭﺍﻟﻤﺎﺟﺴﺘﻴﺮ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ﺍﻟﺒﻜﺎﻟﻮﺭﻳﻮﺱ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ﻭﺩﺭﺟﺘﻲ</w:t>
      </w:r>
      <w:r w:rsidRPr="00DA38E2">
        <w:rPr>
          <w:rFonts w:cs="Traditional Arabic"/>
          <w:sz w:val="32"/>
          <w:szCs w:val="32"/>
        </w:rPr>
        <w:t>Arabic) (PhD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ﺍﻟﺪﻛﺘﻮﺭﺍﻩ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ﻭﺩﺭﺟﺔ</w:t>
      </w:r>
      <w:r w:rsidRPr="00DA38E2">
        <w:rPr>
          <w:rFonts w:cs="Traditional Arabic"/>
          <w:sz w:val="32"/>
          <w:szCs w:val="32"/>
        </w:rPr>
        <w:t xml:space="preserve"> Arabic) </w:t>
      </w:r>
      <w:r w:rsidRPr="00DA38E2">
        <w:rPr>
          <w:rFonts w:cs="Traditional Arabic" w:hint="cs"/>
          <w:sz w:val="32"/>
          <w:szCs w:val="32"/>
          <w:rtl/>
        </w:rPr>
        <w:t>ﺍﻟﻔﺪﺭﺍﻟﻴﺔ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ﺑﻜﺮﺍﺗﺸﻲ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ﻟﻠﻨﻬﻮﺽ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ﺍﻟﻤﺴﺘﻮﻯ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ﺍﻟﺬﻱ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ﺗﺴﺘﺤﻘﻪ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ﺟﻤﻬﻮﺭﻳﺔ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ﺑﺎﻛﺴﺘﺎﻥ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ﺍﻹﺳﻼﻣﻴﺔ،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ﻭﺗﺨﺮﻳﺞ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ﻣﺘﺨﺼﺼﻴﻦ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ﻣﺴﺘﻮﻯ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ﺍﻟﺒﻜﺎﻟﻮﺭﻳﻮﺱ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ﻭﺍﻟﻤﺎﺟﺴﺘﻴﺮﻭﺍﻟﻤﺎﺟﺴﺘﻴﺮ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ﻓﻠﺴﻔﺔ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ﻭﺍﻟﺪﻛﺘﻮﺭﺍﻩ،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ﻭﺗﺮﺳﻴﺦ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ﺍﻟﻤﺤﺼﻮﻝ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ﺍﻟﻌﻠﻤﻲ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ﻟﺪﻯ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ﻃﻠﺒﺔ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ﻟﻴﺼﻠﻮﺍ</w:t>
      </w:r>
      <w:r w:rsidRPr="00DA38E2">
        <w:rPr>
          <w:rFonts w:cs="Traditional Arabic"/>
          <w:sz w:val="32"/>
          <w:szCs w:val="32"/>
          <w:rtl/>
        </w:rPr>
        <w:cr/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ﻗﻤّﺔ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ﺍﻹﺩﺭﺍﻙ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ﺍﻟﻌﻤﻴﻖ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</w:rPr>
        <w:t>.</w:t>
      </w:r>
    </w:p>
    <w:p w:rsidR="009D5699" w:rsidRDefault="009D5699" w:rsidP="009D5699">
      <w:pPr>
        <w:spacing w:line="240" w:lineRule="auto"/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</w:rPr>
        <w:br w:type="page"/>
      </w:r>
    </w:p>
    <w:p w:rsidR="00AF79FE" w:rsidRPr="00DA38E2" w:rsidRDefault="00AF79FE" w:rsidP="009D5699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</w:p>
    <w:p w:rsidR="00AF79FE" w:rsidRPr="009D5699" w:rsidRDefault="00AF79FE" w:rsidP="009D5699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9D5699">
        <w:rPr>
          <w:rFonts w:cs="Traditional Arabic" w:hint="cs"/>
          <w:b/>
          <w:bCs/>
          <w:sz w:val="32"/>
          <w:szCs w:val="32"/>
          <w:rtl/>
        </w:rPr>
        <w:t>ﺃﻫﺪﺍﻑ</w:t>
      </w:r>
      <w:r w:rsidRPr="009D5699">
        <w:rPr>
          <w:rFonts w:cs="Traditional Arabic"/>
          <w:b/>
          <w:bCs/>
          <w:sz w:val="32"/>
          <w:szCs w:val="32"/>
          <w:rtl/>
        </w:rPr>
        <w:t xml:space="preserve"> </w:t>
      </w:r>
      <w:r w:rsidRPr="009D5699">
        <w:rPr>
          <w:rFonts w:cs="Traditional Arabic" w:hint="cs"/>
          <w:b/>
          <w:bCs/>
          <w:sz w:val="32"/>
          <w:szCs w:val="32"/>
          <w:rtl/>
        </w:rPr>
        <w:t>ﺍﻟﻤﺒﺎﺩﺭﺓ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.1 </w:t>
      </w:r>
      <w:r w:rsidRPr="00DA38E2">
        <w:rPr>
          <w:rFonts w:cs="Traditional Arabic" w:hint="cs"/>
          <w:sz w:val="32"/>
          <w:szCs w:val="32"/>
          <w:rtl/>
        </w:rPr>
        <w:t>ﺇﻛﺴﺎﺏ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ﺍﻟﻤﻌﺎﺭﻑ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ﺍﻟﻠﻐﻮﻳﺔ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ﻭﺍﻟﻨﺤﻮﻳﺔ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ﻭﺍﻟﺼﺮﻓﻴﺔ،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ﻭﻛﻴﻔﻴﺔ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ﻓﻬﻤﻬﺎ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ﻭﺗﻄﺒﻴﻘﻬﺎ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ﻋﻤﻠﻴﺎً</w:t>
      </w:r>
      <w:r w:rsidRPr="00DA38E2">
        <w:rPr>
          <w:rFonts w:cs="Traditional Arabic"/>
          <w:sz w:val="32"/>
          <w:szCs w:val="32"/>
          <w:rtl/>
        </w:rPr>
        <w:t>.</w:t>
      </w:r>
      <w:proofErr w:type="gramEnd"/>
      <w:r w:rsidRPr="00DA38E2">
        <w:rPr>
          <w:rFonts w:cs="Traditional Arabic"/>
          <w:sz w:val="32"/>
          <w:szCs w:val="32"/>
          <w:rtl/>
        </w:rPr>
        <w:t xml:space="preserve"> .2 </w:t>
      </w:r>
      <w:r w:rsidRPr="00DA38E2">
        <w:rPr>
          <w:rFonts w:cs="Traditional Arabic" w:hint="cs"/>
          <w:sz w:val="32"/>
          <w:szCs w:val="32"/>
          <w:rtl/>
        </w:rPr>
        <w:t>ﺗﻨﻤﻴﺔ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ﻗﺪﺭﺍﺕ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ﻣﻬﺎﺭﺍﺕ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ﺍﻷﺳﺎﺳﻴﺔ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ﻟﺘﺤﻘﻴﻖ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ﻫﺪﻑ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ﺇﺗﻘﺎﻥ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.3 </w:t>
      </w:r>
      <w:r w:rsidRPr="00DA38E2">
        <w:rPr>
          <w:rFonts w:cs="Traditional Arabic" w:hint="cs"/>
          <w:sz w:val="32"/>
          <w:szCs w:val="32"/>
          <w:rtl/>
        </w:rPr>
        <w:t>ﺗﻤﻜﻴﻦ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ﺍﻟﺘﻔﻜﻴﺮ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ﺍﻟﺼﺤﻴﺢ،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ﻭﺍﻟﻨﻘﺪ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ﻭﺍﻟﺘﺤﻠﻴﻞ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ﻭﺗﻘﻮﻳﺔ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ﺇﺑﺪﺍﻋﺎﺗﻬﻢ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ﺍﻟﻠﻐﻮﻳﺔ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ﻭﺍﻷﺩﺑﻴﺔ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.4 </w:t>
      </w:r>
      <w:r w:rsidRPr="00DA38E2">
        <w:rPr>
          <w:rFonts w:cs="Traditional Arabic" w:hint="cs"/>
          <w:sz w:val="32"/>
          <w:szCs w:val="32"/>
          <w:rtl/>
        </w:rPr>
        <w:t>ﺭﺑﻂ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ﻓﻜﺮﻳﺎً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ﺍﻟﺜﻘﺎﻓﺔ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.5 </w:t>
      </w:r>
      <w:r w:rsidRPr="00DA38E2">
        <w:rPr>
          <w:rFonts w:cs="Traditional Arabic" w:hint="cs"/>
          <w:sz w:val="32"/>
          <w:szCs w:val="32"/>
          <w:rtl/>
        </w:rPr>
        <w:t>ﺗﺰﻭﻳﺪ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ﺑﺎﻟﻌﻠﻮﻡ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ﺍﻟﺒﻼﻏﻴﺔ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ﻭﺍﻷﺩﺑﻴﺔ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ﻭﺍﻟﻨﻘﺪﻳﺔ،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ﻭﺑﻮﺳﺎﺋﻞ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ﺗﺄﻟﻴﻒ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ﺍﻟﻨﺼﻮﺹ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ﻭﺗﻘﻮﻳﻤﻬﺎ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.6 </w:t>
      </w:r>
      <w:r w:rsidRPr="00DA38E2">
        <w:rPr>
          <w:rFonts w:cs="Traditional Arabic" w:hint="cs"/>
          <w:sz w:val="32"/>
          <w:szCs w:val="32"/>
          <w:rtl/>
        </w:rPr>
        <w:t>ﺗﻤﻜﻴﻦ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ﺃﺳﺎﻟﻴﺐ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ﺍﻟﺒﺤﺚ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ﻭﺇﺟﺮﺍﺀ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ﺍﻟﺪﺭﺍﺳﺔ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ﺑﺄﺣﺪﺙ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ﺍﻟﻮﺳﺎﺋﻞ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.7 </w:t>
      </w:r>
      <w:r w:rsidRPr="00DA38E2">
        <w:rPr>
          <w:rFonts w:cs="Traditional Arabic" w:hint="cs"/>
          <w:sz w:val="32"/>
          <w:szCs w:val="32"/>
          <w:rtl/>
        </w:rPr>
        <w:t>ﻏﺮﺱ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ﺣﺐّ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ﺍﻟﻤﺰﻳﺪ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ﺍﻟﻤﻌﺮﻓﺔ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ﻭﺗﻮﺻﻴﻠﻬﻢ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ﻧﻘﻄﺔ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ﺍﻻﻧﻄﻼﻕ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ﻟﻺﺑﺤﺎﺭ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ﻋﺎﻟَﻢ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ﺑﺪﻭﻥ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ﻣﻌﻠّﻢ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.8 </w:t>
      </w:r>
      <w:r w:rsidRPr="00DA38E2">
        <w:rPr>
          <w:rFonts w:cs="Traditional Arabic" w:hint="cs"/>
          <w:sz w:val="32"/>
          <w:szCs w:val="32"/>
          <w:rtl/>
        </w:rPr>
        <w:t>ﺻﻘﻞ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ﻗﺪﺭﺍﺕ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ﻟﻠﺘﻔﺎﻋﻞ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ﺍﻟﻨﻈﺮﻳﺎﺕ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ﺍﻟﻠﻐﻮﻳﺔ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ﻭﺍﻷﺩﺑﻴﺔ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ﺍﻟﺤﺪﻳﺜﺔ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.9 </w:t>
      </w:r>
      <w:r w:rsidRPr="00DA38E2">
        <w:rPr>
          <w:rFonts w:cs="Traditional Arabic" w:hint="cs"/>
          <w:sz w:val="32"/>
          <w:szCs w:val="32"/>
          <w:rtl/>
        </w:rPr>
        <w:t>ﺇﻓﻬﺎﻡ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ﺃﻫﻤﻴﺔ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ﺍﻟﻌﻼﻗﺔ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ﺍﻟﻤﺘﻴﻨﺔ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ﻣﺨﺘﻠﻒ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ﻓﺮﻭﻉ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.10 </w:t>
      </w:r>
      <w:r w:rsidRPr="00DA38E2">
        <w:rPr>
          <w:rFonts w:cs="Traditional Arabic" w:hint="cs"/>
          <w:sz w:val="32"/>
          <w:szCs w:val="32"/>
          <w:rtl/>
        </w:rPr>
        <w:t>ﺗﺸﺠﻴﻊ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ﺗﻌﺰﻳﺰ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ﺭﻭﺡ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ﺍﻻﻧﺘﻤﺎﺀ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ﺍﻟﺮﻭﺣﻲ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ﻭﺍﻟﻔﻜﺮﻱ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ﺍﻟﻌﺮﺏ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ﻋﺒﺮ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ﺗﺮﺳﻴﺦ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ﺣﺐّ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ﻗﻠﻮﺑﻬﻢ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.11 </w:t>
      </w:r>
      <w:r w:rsidRPr="00DA38E2">
        <w:rPr>
          <w:rFonts w:cs="Traditional Arabic" w:hint="cs"/>
          <w:sz w:val="32"/>
          <w:szCs w:val="32"/>
          <w:rtl/>
        </w:rPr>
        <w:t>ﺇﻳﺠﺎﺩ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ﻣﻴﺪﺍﻥ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ﺳﺒﺎﻕٍ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ﻣﻌﺮﻓﻲﱢ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ﻭﺗﻨﺎﻓﺴﻲﱢ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ﻟﻌﻠﻮﻡ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ﻭﺣﺚّ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ﺍﻟﻨﺰﻭﻝ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ﺇﻟﻴﻪ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ﺑﺄﻱ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ﺗﻮﺟﻴﻪ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ﺃﻭ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ﺗﻄﻠّﻊ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.12 </w:t>
      </w:r>
      <w:r w:rsidRPr="00DA38E2">
        <w:rPr>
          <w:rFonts w:cs="Traditional Arabic" w:hint="cs"/>
          <w:sz w:val="32"/>
          <w:szCs w:val="32"/>
          <w:rtl/>
        </w:rPr>
        <w:t>ﺍﻹﺳﻬﺎﻡ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ﺍﻟﺤﻀﺎﺭﻱّ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ﺍﻟﺜﻘﺎﻓﺔ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ﻭﺍﻟﺴﻌﻲ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ﺗﻄﻮﻳﺮﻫﻤﺎ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ﻋﻠﻤﻴﺎً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.13 </w:t>
      </w:r>
      <w:r w:rsidRPr="00DA38E2">
        <w:rPr>
          <w:rFonts w:cs="Traditional Arabic" w:hint="cs"/>
          <w:sz w:val="32"/>
          <w:szCs w:val="32"/>
          <w:rtl/>
        </w:rPr>
        <w:t>ﺗﻮﻓﻴﺮ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ﺃﻓﻀﻞ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ﺍﻟﻜﻔﺎءﺍﺕ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ﻣﺠﺎﻝ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ﺗﻌﻠﻴﻢ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ﻟﻠﺠﺎﻣﻌﺎﺕ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ﺍﻟﺒﺎﻛﺴﺘﺎﻧﻴﺔ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ﻭﻣﻌﺎﻫﺪ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ﺍﻟﻠﻐﺎﺕ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</w:p>
    <w:p w:rsidR="00AF79FE" w:rsidRPr="005325FE" w:rsidRDefault="00AF79FE" w:rsidP="009D5699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5325FE">
        <w:rPr>
          <w:rFonts w:cs="Traditional Arabic" w:hint="cs"/>
          <w:b/>
          <w:bCs/>
          <w:sz w:val="32"/>
          <w:szCs w:val="32"/>
          <w:rtl/>
        </w:rPr>
        <w:lastRenderedPageBreak/>
        <w:t>ﺷﺮﺡ</w:t>
      </w:r>
      <w:r w:rsidRPr="005325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5325FE">
        <w:rPr>
          <w:rFonts w:cs="Traditional Arabic" w:hint="cs"/>
          <w:b/>
          <w:bCs/>
          <w:sz w:val="32"/>
          <w:szCs w:val="32"/>
          <w:rtl/>
        </w:rPr>
        <w:t>ﺍﻟﻤﺒﺎﺩﺭﺓ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ﺗﺘﻤﺜّﻞ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ﺍﻟﻤﺒﺎﺩﺭﺓ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ﺑﺪﺀ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ﻣﻨﺬ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ﺗﻌﻴﻴﻨﻪ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ﻛﻤﺤﺎﺿﺮ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ﺃﺭﺩﻭ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ﺍﻟﻔﺪﺭﺍﻟﻴﺔ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ﺑﻜﺮﺍﺗﺸﻲ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2011</w:t>
      </w:r>
      <w:r w:rsidRPr="00DA38E2">
        <w:rPr>
          <w:rFonts w:cs="Traditional Arabic" w:hint="cs"/>
          <w:sz w:val="32"/>
          <w:szCs w:val="32"/>
          <w:rtl/>
        </w:rPr>
        <w:t>ﺑﺎﻟﻌﻤﻞ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ﺍﻟﺠﺎﺩّ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ﻟﺨﺪﻣﺔ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ﻭﻧﻈﺮﺍً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ﻟﺠﻬﻮﺩﻩ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ﺍﻟﺒﺎﺭﺯﺓ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ﺍﺧﺘﻴﺎﺭﻩ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ﺍﻟﺴﻨﺔ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ﻧﻔﺴﻬﺎ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ﻋﻀﻮﺍً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ﻟﺠﻨﺔ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ﺍﻟﺪﺭﺍﺳﺎﺕ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ﻭﺍﻟﻤﻘﺮّﺭﺍﺕ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ﻟﻘﺴﻢ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ﻣﻤّﺎ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ﺃﻫّﻞ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ﻻﻗﺘﺮﺍﺡ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ﺗﻌﺪﻳﻼﺕ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ﺧﻄﻂ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ﻗﺴﻢ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ﺑﺎﻟﺠﺎﻣﻌﺔ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ﻟﺘﺘﻮﺍﻛﺐ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ﺃﻫﻤﻴﺔ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ﺃﻭﻻً،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ﻭﺣﺎﺟﺔ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ﺟﻤﻬﻮﺭﻳﺔ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ﺑﺎﻛﺴﺘﺎﻥ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ﺍﻹﺳﻼﻣﻴﺔ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ﺛﺎﻧﻴﺎً،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ﻭﻣﺴﺘﻮﻯ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ﺇﻗﺒﺎﻝ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ﺍﻟﻄﻠﺒﺔ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ﺍﻟﺒﺎﻛﺴﺘﺎﻧﻴّﻴﻦ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ﻋﻠﻴﻬﺎ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ﺛﺎﻟﺜﺎ</w:t>
      </w:r>
      <w:r w:rsidRPr="00DA38E2">
        <w:rPr>
          <w:rFonts w:cs="Traditional Arabic"/>
          <w:sz w:val="32"/>
          <w:szCs w:val="32"/>
          <w:rtl/>
        </w:rPr>
        <w:t xml:space="preserve">. </w:t>
      </w:r>
      <w:r w:rsidRPr="00DA38E2">
        <w:rPr>
          <w:rFonts w:cs="Traditional Arabic" w:hint="cs"/>
          <w:sz w:val="32"/>
          <w:szCs w:val="32"/>
          <w:rtl/>
        </w:rPr>
        <w:t>ﻭﻗﺎﻡ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ﺃﻭﻻً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ﺑﺎﺳﺘﻜﻤﺎﻝ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ﺍﻟﺤﺼﻮﻝ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ﺍﻟﻤﻮﺍﻓﻘﺎﺕ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ﻭﺍﻟﻤﺘﻄﻠّﺒﺎﺕ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ﺍﻷﺧﺮﻯ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ﻻﻓﺘﺘﺎﺡ</w:t>
      </w:r>
      <w:r w:rsidRPr="00DA38E2">
        <w:rPr>
          <w:rFonts w:cs="Traditional Arabic"/>
          <w:sz w:val="32"/>
          <w:szCs w:val="32"/>
          <w:rtl/>
        </w:rPr>
        <w:t xml:space="preserve"> 4 </w:t>
      </w:r>
      <w:r w:rsidRPr="00DA38E2">
        <w:rPr>
          <w:rFonts w:cs="Traditional Arabic" w:hint="cs"/>
          <w:sz w:val="32"/>
          <w:szCs w:val="32"/>
          <w:rtl/>
        </w:rPr>
        <w:t>ﻣﺮﺍﺣﻞ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ﺩﺭﺍﺳﻴﺔ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ﺟﺪﻳﺪﺓ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ﻭﻫﻲ</w:t>
      </w:r>
      <w:r w:rsidRPr="00DA38E2">
        <w:rPr>
          <w:rFonts w:cs="Traditional Arabic"/>
          <w:sz w:val="32"/>
          <w:szCs w:val="32"/>
          <w:rtl/>
        </w:rPr>
        <w:t xml:space="preserve">: </w:t>
      </w:r>
      <w:r w:rsidRPr="00DA38E2">
        <w:rPr>
          <w:rFonts w:cs="Traditional Arabic" w:hint="cs"/>
          <w:sz w:val="32"/>
          <w:szCs w:val="32"/>
          <w:rtl/>
        </w:rPr>
        <w:t>ﺑﻜﺎﻟﻮﺭﻳﻮﺱ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ﻋﺮﺑﻴﺔ</w:t>
      </w:r>
      <w:r w:rsidRPr="00DA38E2">
        <w:rPr>
          <w:rFonts w:cs="Traditional Arabic"/>
          <w:sz w:val="32"/>
          <w:szCs w:val="32"/>
          <w:rtl/>
        </w:rPr>
        <w:t xml:space="preserve"> )</w:t>
      </w:r>
      <w:r w:rsidRPr="00DA38E2">
        <w:rPr>
          <w:rFonts w:cs="Traditional Arabic" w:hint="cs"/>
          <w:sz w:val="32"/>
          <w:szCs w:val="32"/>
          <w:rtl/>
        </w:rPr>
        <w:t>ﺍﻧﺘﺴﺎﺏ</w:t>
      </w:r>
      <w:r w:rsidRPr="00DA38E2">
        <w:rPr>
          <w:rFonts w:cs="Traditional Arabic"/>
          <w:sz w:val="32"/>
          <w:szCs w:val="32"/>
          <w:rtl/>
        </w:rPr>
        <w:t>(</w:t>
      </w:r>
      <w:r w:rsidRPr="00DA38E2">
        <w:rPr>
          <w:rFonts w:cs="Traditional Arabic" w:hint="cs"/>
          <w:sz w:val="32"/>
          <w:szCs w:val="32"/>
          <w:rtl/>
        </w:rPr>
        <w:t>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ﻭﻣﺎﺟﺴﺘﻴﺮ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ﻋﺮﺑﻴﺔ</w:t>
      </w:r>
      <w:r w:rsidRPr="00DA38E2">
        <w:rPr>
          <w:rFonts w:cs="Traditional Arabic"/>
          <w:sz w:val="32"/>
          <w:szCs w:val="32"/>
          <w:rtl/>
        </w:rPr>
        <w:t xml:space="preserve"> )</w:t>
      </w:r>
      <w:r w:rsidRPr="00DA38E2">
        <w:rPr>
          <w:rFonts w:cs="Traditional Arabic" w:hint="cs"/>
          <w:sz w:val="32"/>
          <w:szCs w:val="32"/>
          <w:rtl/>
        </w:rPr>
        <w:t>ﺍﻧﺘﺴﺎﺏ</w:t>
      </w:r>
      <w:r w:rsidRPr="00DA38E2">
        <w:rPr>
          <w:rFonts w:cs="Traditional Arabic"/>
          <w:sz w:val="32"/>
          <w:szCs w:val="32"/>
          <w:rtl/>
        </w:rPr>
        <w:t>(</w:t>
      </w:r>
      <w:r w:rsidRPr="00DA38E2">
        <w:rPr>
          <w:rFonts w:cs="Traditional Arabic" w:hint="cs"/>
          <w:sz w:val="32"/>
          <w:szCs w:val="32"/>
          <w:rtl/>
        </w:rPr>
        <w:t>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ﻭﻣﺎﺟﺴﺘﻴﺮ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ﻓﻠﺴﻔﺔ</w:t>
      </w:r>
      <w:r w:rsidRPr="00DA38E2">
        <w:rPr>
          <w:rFonts w:cs="Traditional Arabic"/>
          <w:sz w:val="32"/>
          <w:szCs w:val="32"/>
          <w:rtl/>
        </w:rPr>
        <w:t xml:space="preserve"> – </w:t>
      </w:r>
      <w:r w:rsidRPr="00DA38E2">
        <w:rPr>
          <w:rFonts w:cs="Traditional Arabic" w:hint="cs"/>
          <w:sz w:val="32"/>
          <w:szCs w:val="32"/>
          <w:rtl/>
        </w:rPr>
        <w:t>ﻟﻐﺔ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ﻋﺮﺑﻴﺔ،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ﻭﺩﻛﺘﻮﺭﺍﻩ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ﻋﺮﺑﻴﺔ،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ﻭﺣﺼﻞ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ﺍﻟﻤﻮﺍﻓﻘﺔ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ﺍﻟﻤﺒﺪﺋﻴﺔ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ﺍﻟﻤﺮﺍﺣﻞ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ﺍﻟﻤﻘﺘﺮﺣﺔ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ﻣﺠﻠﺲ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ﻭﻣﺠﻠﺲ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ﺍﻟﺘﻌﻠﻴﻢ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ﺍﻟﻌﺎﻟﻲ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ﺍﻟﺒﺎﻛﺴﺘﺎﻧﻲ</w:t>
      </w:r>
      <w:r w:rsidRPr="00DA38E2">
        <w:rPr>
          <w:rFonts w:cs="Traditional Arabic"/>
          <w:sz w:val="32"/>
          <w:szCs w:val="32"/>
          <w:rtl/>
        </w:rPr>
        <w:t xml:space="preserve">. </w:t>
      </w:r>
      <w:r w:rsidRPr="00DA38E2">
        <w:rPr>
          <w:rFonts w:cs="Traditional Arabic" w:hint="cs"/>
          <w:sz w:val="32"/>
          <w:szCs w:val="32"/>
          <w:rtl/>
        </w:rPr>
        <w:t>ﺑﻌﺪ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ﺍﻟﺤﺼﻮﻝ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ﺍﻟﻤﻮﺍﻓﻘﺎﺕ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ﺍﻟﻤﻄﻠﻮﺑﺔ،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ﺷﺮﻉ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ﺇﻋﺪﺍﺩ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ﻣﻨﻬﺞ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ﺩﺭﺍﺳﻲ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ﻣﺘﻜﺎﻣﻞ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ﻟﻠﻤﺮﺍﺣﻞ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ﺍﻟﻤﺬﻛﻮﺭﺓ،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ﻭﺍﺳﺘﻄﺎﻉ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ﻣﺪﺓ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ﻗﻴﺎﺳﻴﺔ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ﺇﻋﺪﺍﺩ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ﻣﻨﺎﻫﺞ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ﺗﺤﺼﺮ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ﻋﻠﻮﻡ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ﻣﺜﻞ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ﺍﻟﻨﺤﻮ،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ﻭﺍﻟﺒﻼﻏﺔ،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ﻭﺍﻟﻨﻘﺪ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ﺍﻷﺩﺑﻲ،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ﻭﻋﺮﻭﺽ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ﺍﻟﺸﻌﺮ،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ﻭﺍﻷﺩﺏ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ﺍﻟﻘﺪﻳﻢ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ﻭﺍﻟﺤﺪﻳﺚ،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ﻭﺣﺼﻠﺖ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ﺍﻟﻤﻨﺎﻫﺞ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ﺍﻟﻤﻘﺘﺮﺣﺔ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ﻣﻮﺍﻓﻘﺔ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ﻣﺠﻠﺲ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ﻭﻣﺠﻠﺲ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ﺍﻟﺘﻌﻠﻴﻢ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ﺍﻟﻌﺎﻟﻲ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ﺍﻟﺒﺎﻛﺴﺘﺎﻧﻲ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ﻧﻬﺎﻳﺔ</w:t>
      </w:r>
      <w:r w:rsidRPr="00DA38E2">
        <w:rPr>
          <w:rFonts w:cs="Traditional Arabic"/>
          <w:sz w:val="32"/>
          <w:szCs w:val="32"/>
          <w:rtl/>
        </w:rPr>
        <w:t xml:space="preserve"> 2012 )</w:t>
      </w:r>
      <w:r w:rsidRPr="00DA38E2">
        <w:rPr>
          <w:rFonts w:cs="Traditional Arabic" w:hint="cs"/>
          <w:sz w:val="32"/>
          <w:szCs w:val="32"/>
          <w:rtl/>
        </w:rPr>
        <w:t>ﺍﻟﻤﻨﺎﻫﺞ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ﻣﺮﻓﻘﺔ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ﺑﺎﻟﺘﻔﺼﻴﻞ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ﻣﻠﻒ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ﺍﻟﺘﺮﺷﻴﺢ</w:t>
      </w:r>
      <w:r w:rsidRPr="00DA38E2">
        <w:rPr>
          <w:rFonts w:cs="Traditional Arabic"/>
          <w:sz w:val="32"/>
          <w:szCs w:val="32"/>
          <w:rtl/>
        </w:rPr>
        <w:t>(</w:t>
      </w:r>
      <w:r w:rsidRPr="00DA38E2">
        <w:rPr>
          <w:rFonts w:cs="Traditional Arabic" w:hint="cs"/>
          <w:sz w:val="32"/>
          <w:szCs w:val="32"/>
          <w:rtl/>
        </w:rPr>
        <w:t>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ﻭﺗﻤﺖ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ﺗﺮﻗﻴﺔ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ﻣﺮﺗﺒﺔ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ﻣﺤﺎﺿﺮ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ﻣﺮﺗﺒﺔ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ﺃﺳﺘﺎﺫ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ﻣﺴﺎﻋﺪ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ﺃﺑﺮﻳﻞ</w:t>
      </w:r>
      <w:r w:rsidRPr="00DA38E2">
        <w:rPr>
          <w:rFonts w:cs="Traditional Arabic"/>
          <w:sz w:val="32"/>
          <w:szCs w:val="32"/>
          <w:rtl/>
        </w:rPr>
        <w:t xml:space="preserve"> 2013 </w:t>
      </w:r>
      <w:r w:rsidRPr="00DA38E2">
        <w:rPr>
          <w:rFonts w:cs="Traditional Arabic" w:hint="cs"/>
          <w:sz w:val="32"/>
          <w:szCs w:val="32"/>
          <w:rtl/>
        </w:rPr>
        <w:t>ﺗﻘﺪﻳﺮﺍً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ﻟﺠﻬﻮﺩﻩ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ﻭﺍﻣﺘﻨﺎﻧﺎً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ﻟﻤﺴﺎﻋﻴﻪ</w:t>
      </w:r>
      <w:r w:rsidRPr="00DA38E2">
        <w:rPr>
          <w:rFonts w:cs="Traditional Arabic"/>
          <w:sz w:val="32"/>
          <w:szCs w:val="32"/>
          <w:rtl/>
        </w:rPr>
        <w:t xml:space="preserve">. </w:t>
      </w:r>
      <w:r w:rsidRPr="00DA38E2">
        <w:rPr>
          <w:rFonts w:cs="Traditional Arabic" w:hint="cs"/>
          <w:sz w:val="32"/>
          <w:szCs w:val="32"/>
          <w:rtl/>
        </w:rPr>
        <w:t>ﻭﻓﻲ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ﻧﻬﺎﻳﺔ</w:t>
      </w:r>
      <w:r w:rsidRPr="00DA38E2">
        <w:rPr>
          <w:rFonts w:cs="Traditional Arabic"/>
          <w:sz w:val="32"/>
          <w:szCs w:val="32"/>
          <w:rtl/>
        </w:rPr>
        <w:t xml:space="preserve"> 2014 </w:t>
      </w:r>
      <w:r w:rsidRPr="00DA38E2">
        <w:rPr>
          <w:rFonts w:cs="Traditional Arabic" w:hint="cs"/>
          <w:sz w:val="32"/>
          <w:szCs w:val="32"/>
          <w:rtl/>
        </w:rPr>
        <w:t>ﺗﻢ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ﻓﺘﺢ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ﺑﺎﺏ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ﺍﻟﺘﺴﺠﻴﻞ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ﺍﻟﻤﺮﺍﺣﻞ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ﺍﻟﻤﺬﻛﻮﺭﺓ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ﺍﻹﻋﻼﻥ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ﻋﻨﻬﺎ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ﻋﺒﺮ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ﻭﺳﺎﺋﻞ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ﺍﻹﻋﻼﻡ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ﺍﻟﺮﺳﻤﻴﺔ</w:t>
      </w:r>
      <w:r w:rsidRPr="00DA38E2">
        <w:rPr>
          <w:rFonts w:cs="Traditional Arabic"/>
          <w:sz w:val="32"/>
          <w:szCs w:val="32"/>
          <w:rtl/>
        </w:rPr>
        <w:t xml:space="preserve"> )</w:t>
      </w:r>
      <w:r w:rsidRPr="00DA38E2">
        <w:rPr>
          <w:rFonts w:cs="Traditional Arabic" w:hint="cs"/>
          <w:sz w:val="32"/>
          <w:szCs w:val="32"/>
          <w:rtl/>
        </w:rPr>
        <w:t>ﺍﻧﻈﺮ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ﺍﻟﻤﺮﻓﻖ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ﺭﻗﻢ</w:t>
      </w:r>
      <w:r w:rsidRPr="00DA38E2">
        <w:rPr>
          <w:rFonts w:cs="Traditional Arabic"/>
          <w:sz w:val="32"/>
          <w:szCs w:val="32"/>
          <w:rtl/>
        </w:rPr>
        <w:t xml:space="preserve"> 2 – </w:t>
      </w:r>
      <w:r w:rsidRPr="00DA38E2">
        <w:rPr>
          <w:rFonts w:cs="Traditional Arabic" w:hint="cs"/>
          <w:sz w:val="32"/>
          <w:szCs w:val="32"/>
          <w:rtl/>
        </w:rPr>
        <w:t>ﺍﻹﻋﻼﻥ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ﺑﺪﺀ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ﺍﻟﺘﺴﺠﻴﻞ</w:t>
      </w:r>
      <w:r w:rsidRPr="00DA38E2">
        <w:rPr>
          <w:rFonts w:cs="Traditional Arabic"/>
          <w:sz w:val="32"/>
          <w:szCs w:val="32"/>
          <w:rtl/>
        </w:rPr>
        <w:t>(</w:t>
      </w:r>
      <w:r w:rsidRPr="00DA38E2">
        <w:rPr>
          <w:rFonts w:cs="Traditional Arabic" w:hint="cs"/>
          <w:sz w:val="32"/>
          <w:szCs w:val="32"/>
          <w:rtl/>
        </w:rPr>
        <w:t>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ﻭﺑﺪﺃﺕ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ﺩﺭﺍﺳﺔ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ﺍﻟﺪﻓﻌﺔ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ﺍﻷﻭﻟﻰ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ﺑﺪﺍﻳﺔ</w:t>
      </w:r>
      <w:r w:rsidRPr="00DA38E2">
        <w:rPr>
          <w:rFonts w:cs="Traditional Arabic"/>
          <w:sz w:val="32"/>
          <w:szCs w:val="32"/>
          <w:rtl/>
        </w:rPr>
        <w:t xml:space="preserve"> 2015</w:t>
      </w:r>
      <w:r w:rsidRPr="00DA38E2">
        <w:rPr>
          <w:rFonts w:cs="Traditional Arabic" w:hint="cs"/>
          <w:sz w:val="32"/>
          <w:szCs w:val="32"/>
          <w:rtl/>
        </w:rPr>
        <w:t>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ﺑﻴﻨﻤﺎ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ﺑﺪﺃﺕ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ﺩﺭﺍﺳﺔ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ﺍﻟﺪﻓﻌﺔ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ﺍﻟﺜﺎﻧﻴﺔ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ﺑﺪﺍﻳﺔ</w:t>
      </w:r>
      <w:r w:rsidRPr="00DA38E2">
        <w:rPr>
          <w:rFonts w:cs="Traditional Arabic"/>
          <w:sz w:val="32"/>
          <w:szCs w:val="32"/>
          <w:rtl/>
        </w:rPr>
        <w:t xml:space="preserve"> )2016</w:t>
      </w:r>
      <w:r w:rsidRPr="00DA38E2">
        <w:rPr>
          <w:rFonts w:cs="Traditional Arabic" w:hint="cs"/>
          <w:sz w:val="32"/>
          <w:szCs w:val="32"/>
          <w:rtl/>
        </w:rPr>
        <w:t>ﺍﻧﻈﺮ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ﺍﻟﻤﺮﻓﻖ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ﺭﻗﻢ</w:t>
      </w:r>
      <w:r w:rsidRPr="00DA38E2">
        <w:rPr>
          <w:rFonts w:cs="Traditional Arabic"/>
          <w:sz w:val="32"/>
          <w:szCs w:val="32"/>
          <w:rtl/>
        </w:rPr>
        <w:t xml:space="preserve"> 3 – </w:t>
      </w:r>
      <w:r w:rsidRPr="00DA38E2">
        <w:rPr>
          <w:rFonts w:cs="Traditional Arabic" w:hint="cs"/>
          <w:sz w:val="32"/>
          <w:szCs w:val="32"/>
          <w:rtl/>
        </w:rPr>
        <w:t>ﺇﻋﻼﻥ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ﺍﻟﺘﺴﺠﻴﻞ</w:t>
      </w:r>
      <w:r w:rsidRPr="00DA38E2">
        <w:rPr>
          <w:rFonts w:cs="Traditional Arabic"/>
          <w:sz w:val="32"/>
          <w:szCs w:val="32"/>
          <w:rtl/>
        </w:rPr>
        <w:t>(</w:t>
      </w:r>
      <w:r w:rsidRPr="00DA38E2">
        <w:rPr>
          <w:rFonts w:cs="Traditional Arabic" w:hint="cs"/>
          <w:sz w:val="32"/>
          <w:szCs w:val="32"/>
          <w:rtl/>
        </w:rPr>
        <w:t>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ﺃﻣﺎ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ﺍﻟﺪﻓﻌﺔ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ﺍﻟﺜﺎﻟﺜﺔ</w:t>
      </w:r>
      <w:r w:rsidRPr="00DA38E2">
        <w:rPr>
          <w:rFonts w:cs="Traditional Arabic"/>
          <w:sz w:val="32"/>
          <w:szCs w:val="32"/>
          <w:rtl/>
        </w:rPr>
        <w:t xml:space="preserve"> )</w:t>
      </w:r>
      <w:r w:rsidRPr="00DA38E2">
        <w:rPr>
          <w:rFonts w:cs="Traditional Arabic" w:hint="cs"/>
          <w:sz w:val="32"/>
          <w:szCs w:val="32"/>
          <w:rtl/>
        </w:rPr>
        <w:t>ﺍﻧﻈﺮ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ﺍﻟﻤﺮﻓﻖ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ﺭﻗﻢ</w:t>
      </w:r>
      <w:r w:rsidRPr="00DA38E2">
        <w:rPr>
          <w:rFonts w:cs="Traditional Arabic"/>
          <w:sz w:val="32"/>
          <w:szCs w:val="32"/>
          <w:rtl/>
        </w:rPr>
        <w:t xml:space="preserve"> –4</w:t>
      </w:r>
      <w:r w:rsidRPr="00DA38E2">
        <w:rPr>
          <w:rFonts w:cs="Traditional Arabic" w:hint="cs"/>
          <w:sz w:val="32"/>
          <w:szCs w:val="32"/>
          <w:rtl/>
        </w:rPr>
        <w:t>ﻗﺎﺋﻤﺔ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ﻃﻼﺏ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ﺍﻟﺪﻓﻌﺔ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ﺍﻟﺜﺎﻟﺜﺔ</w:t>
      </w:r>
      <w:r w:rsidRPr="00DA38E2">
        <w:rPr>
          <w:rFonts w:cs="Traditional Arabic"/>
          <w:sz w:val="32"/>
          <w:szCs w:val="32"/>
          <w:rtl/>
        </w:rPr>
        <w:t xml:space="preserve">.( </w:t>
      </w:r>
      <w:r w:rsidRPr="00DA38E2">
        <w:rPr>
          <w:rFonts w:cs="Traditional Arabic" w:hint="cs"/>
          <w:sz w:val="32"/>
          <w:szCs w:val="32"/>
          <w:rtl/>
        </w:rPr>
        <w:t>ﻭﺑﻨﺎﺀً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ﻧﺠﺎﺡ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ﺍﻟﻤﺒﺎﺩﺭﺓ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ﻭﺍﻹﻗﺒﺎﻝ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ﺍﻟﻜﺜﻴﻒ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ﻃﻠﺒﺔ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ﺍﻟﻌﻠﻢ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ﺍﻟﻤﺮﺍﺣﻞ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ﺍﻓﺘﺘﺤﻬﺎ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ﺍﻟﻤﺮﺷّﺢ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ﻛﺮّﺭﺕ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ﺇﺩﺍﺭﺓ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ﺗﻘﺪﻳﺮﻫﺎ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ﻟﻌﻤﻞ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lastRenderedPageBreak/>
        <w:t>ﺍﻟﻤﺮﺷّﺢ،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ﻓﻜﺮّﻣﺘﻪ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ﻭﺗﻤﺖ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ﺗﺮﻗﻴﺘﻪ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ﻣﻨﺼﺐ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ﺭﺋﻴﺲ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ﻗﺴﻢ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ﻣﻨﺘﺼﻒ</w:t>
      </w:r>
      <w:r w:rsidRPr="00DA38E2">
        <w:rPr>
          <w:rFonts w:cs="Traditional Arabic"/>
          <w:sz w:val="32"/>
          <w:szCs w:val="32"/>
          <w:rtl/>
        </w:rPr>
        <w:t xml:space="preserve"> )2015</w:t>
      </w:r>
      <w:r w:rsidRPr="00DA38E2">
        <w:rPr>
          <w:rFonts w:cs="Traditional Arabic" w:hint="cs"/>
          <w:sz w:val="32"/>
          <w:szCs w:val="32"/>
          <w:rtl/>
        </w:rPr>
        <w:t>ﺍﻧﻈﺮ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ﺍﻟﻤﺮﻓﻖ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ﺭﻗﻢ</w:t>
      </w:r>
      <w:r w:rsidRPr="00DA38E2">
        <w:rPr>
          <w:rFonts w:cs="Traditional Arabic"/>
          <w:sz w:val="32"/>
          <w:szCs w:val="32"/>
          <w:rtl/>
        </w:rPr>
        <w:t xml:space="preserve"> 5 – </w:t>
      </w:r>
      <w:r w:rsidRPr="00DA38E2">
        <w:rPr>
          <w:rFonts w:cs="Traditional Arabic" w:hint="cs"/>
          <w:sz w:val="32"/>
          <w:szCs w:val="32"/>
          <w:rtl/>
        </w:rPr>
        <w:t>ﻗﺮﺍﺭ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ﺍﻟﺘﺮﻗﻴﺔ</w:t>
      </w:r>
      <w:r w:rsidRPr="00DA38E2">
        <w:rPr>
          <w:rFonts w:cs="Traditional Arabic"/>
          <w:sz w:val="32"/>
          <w:szCs w:val="32"/>
        </w:rPr>
        <w:t>.(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/>
          <w:sz w:val="32"/>
          <w:szCs w:val="32"/>
        </w:rPr>
        <w:t xml:space="preserve"> </w:t>
      </w:r>
    </w:p>
    <w:p w:rsidR="00AF79FE" w:rsidRPr="00DA38E2" w:rsidRDefault="00AF79FE" w:rsidP="009D5699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DA38E2">
        <w:rPr>
          <w:rFonts w:cs="Traditional Arabic" w:hint="cs"/>
          <w:b/>
          <w:bCs/>
          <w:sz w:val="32"/>
          <w:szCs w:val="32"/>
          <w:rtl/>
        </w:rPr>
        <w:t>ﺍﻟﺠﻤﻬﻮﺭ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ﺍﻟﻤﺴﺘﻬﺪﻑ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ﻣﻦ</w:t>
      </w:r>
      <w:r w:rsidRPr="00DA38E2">
        <w:rPr>
          <w:rFonts w:cs="Traditional Arabic"/>
          <w:b/>
          <w:bCs/>
          <w:sz w:val="32"/>
          <w:szCs w:val="32"/>
          <w:rtl/>
        </w:rPr>
        <w:t xml:space="preserve"> </w:t>
      </w:r>
      <w:r w:rsidRPr="00DA38E2">
        <w:rPr>
          <w:rFonts w:cs="Traditional Arabic" w:hint="cs"/>
          <w:b/>
          <w:bCs/>
          <w:sz w:val="32"/>
          <w:szCs w:val="32"/>
          <w:rtl/>
        </w:rPr>
        <w:t>الﻣﺒﺎﺩﺭة</w:t>
      </w:r>
      <w:r w:rsidRPr="00DA38E2">
        <w:rPr>
          <w:rFonts w:cs="Traditional Arabic"/>
          <w:b/>
          <w:bCs/>
          <w:sz w:val="32"/>
          <w:szCs w:val="32"/>
          <w:rtl/>
        </w:rPr>
        <w:t>/</w:t>
      </w:r>
      <w:r w:rsidRPr="00DA38E2">
        <w:rPr>
          <w:rFonts w:cs="Traditional Arabic" w:hint="cs"/>
          <w:b/>
          <w:bCs/>
          <w:sz w:val="32"/>
          <w:szCs w:val="32"/>
          <w:rtl/>
        </w:rPr>
        <w:t>الﻤﺸﺮﻭع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- </w:t>
      </w:r>
      <w:r w:rsidRPr="00DA38E2">
        <w:rPr>
          <w:rFonts w:cs="Traditional Arabic" w:hint="cs"/>
          <w:sz w:val="32"/>
          <w:szCs w:val="32"/>
          <w:rtl/>
        </w:rPr>
        <w:t>ﺍﻷﻛﺎﺩﻳﻤﻴﻮﻥ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ﻭﺍﻟﺒﺎﺣﺜﻮﻥ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ﻭﻃﻠﺒﺔ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ﺍﻟﺪﺭﺍﺳﺎﺕ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ﺍﻟﻌﻠﻴﺎ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ﺍﻟﺠﺎﻣﻌﺎﺕ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ﻭﻣﺮﺍﻛﺰ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ﺍﻷﺑﺤﺎﺙ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ﻣﺤﻠﻴﺎ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ﻭﺩﻭﻟﻴﺎ</w:t>
      </w:r>
      <w:r w:rsidRPr="00DA38E2">
        <w:rPr>
          <w:rFonts w:cs="Traditional Arabic"/>
          <w:sz w:val="32"/>
          <w:szCs w:val="32"/>
        </w:rPr>
        <w:t>.</w:t>
      </w:r>
      <w:proofErr w:type="gramEnd"/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proofErr w:type="gramStart"/>
      <w:r w:rsidRPr="00DA38E2">
        <w:rPr>
          <w:rFonts w:cs="Traditional Arabic"/>
          <w:sz w:val="32"/>
          <w:szCs w:val="32"/>
        </w:rPr>
        <w:t xml:space="preserve">- </w:t>
      </w:r>
      <w:r w:rsidRPr="00DA38E2">
        <w:rPr>
          <w:rFonts w:cs="Traditional Arabic" w:hint="cs"/>
          <w:sz w:val="32"/>
          <w:szCs w:val="32"/>
          <w:rtl/>
        </w:rPr>
        <w:t>ﺍﻷﻓﺮﺍﺩ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ﻭﻣﻨﺴﻮﺑﻲ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ﺍﻟﺠﺎﻣﻌﺎﺕ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ﻭﻣﺮﺍﻛﺰ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ﺍﻟﺪﺭﺍﺳﺎﺕ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ﻭﺍﻷﺑﺤﺎﺙ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ﻭﺍﻟﻤﺴﺌﻮﻟﻮﻥ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ﺍﻟﺮﺳﻤﻴﻮﻥ</w:t>
      </w:r>
      <w:r w:rsidRPr="00DA38E2">
        <w:rPr>
          <w:rFonts w:cs="Traditional Arabic"/>
          <w:sz w:val="32"/>
          <w:szCs w:val="32"/>
          <w:rtl/>
        </w:rPr>
        <w:t>.</w:t>
      </w:r>
      <w:proofErr w:type="gramEnd"/>
      <w:r w:rsidRPr="00DA38E2">
        <w:rPr>
          <w:rFonts w:cs="Traditional Arabic"/>
          <w:sz w:val="32"/>
          <w:szCs w:val="32"/>
          <w:rtl/>
        </w:rPr>
        <w:t xml:space="preserve"> - </w:t>
      </w:r>
      <w:r w:rsidRPr="00DA38E2">
        <w:rPr>
          <w:rFonts w:cs="Traditional Arabic" w:hint="cs"/>
          <w:sz w:val="32"/>
          <w:szCs w:val="32"/>
          <w:rtl/>
        </w:rPr>
        <w:t>ﺃﻓﺮﺍﺩ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ﺍﻟﻬﻴﺌﺎﺕ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ﻭﺍﻟﻤﻨﻈﻤﺎﺕ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ﺍﻹﻗﻠﻴﻤﻴﺔ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ﻭﺍﻟﺪﻭﻟﻴﺔ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ﻭﻭﺳﺎﺋﻞ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ﺍﻹﻋﻼﻡ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ﻭﺍﻟﺨﺒﺮﺍﺀ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ﻭﺍﻟﻤﺘﺨﺼﺼﻮﻥ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ﺍﻟﺮﺍﻏﺒﻮﻥ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ﺇﺗﻘﺎﻥ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ﺍﻟﻤﺴﺘﻮﻯ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ﺍﻟﺠﺎﻣﻌﻲ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ﻭﺍﻟﺪﺭﺍﺳﺎﺕ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ﺍﻟﻌﻠﻴﺎ</w:t>
      </w:r>
      <w:r w:rsidRPr="00DA38E2">
        <w:rPr>
          <w:rFonts w:cs="Traditional Arabic"/>
          <w:sz w:val="32"/>
          <w:szCs w:val="32"/>
        </w:rPr>
        <w:t>.</w:t>
      </w:r>
    </w:p>
    <w:p w:rsidR="00DA38E2" w:rsidRDefault="00DA38E2" w:rsidP="009D5699">
      <w:pPr>
        <w:bidi/>
        <w:spacing w:line="240" w:lineRule="auto"/>
        <w:jc w:val="mediumKashida"/>
        <w:rPr>
          <w:rFonts w:cs="Traditional Arabic"/>
          <w:sz w:val="32"/>
          <w:szCs w:val="32"/>
        </w:rPr>
      </w:pPr>
    </w:p>
    <w:p w:rsidR="00AF79FE" w:rsidRPr="003D3654" w:rsidRDefault="00AF79FE" w:rsidP="003D3654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bookmarkStart w:id="0" w:name="_GoBack"/>
      <w:r w:rsidRPr="003D3654">
        <w:rPr>
          <w:rFonts w:cs="Traditional Arabic" w:hint="cs"/>
          <w:b/>
          <w:bCs/>
          <w:sz w:val="32"/>
          <w:szCs w:val="32"/>
          <w:rtl/>
        </w:rPr>
        <w:t>ﺍﻟﻤﺒﺎﺩﺭﺓ</w:t>
      </w:r>
      <w:r w:rsidR="00DA38E2" w:rsidRPr="003D3654">
        <w:rPr>
          <w:rFonts w:cs="Traditional Arabic" w:hint="cs"/>
          <w:b/>
          <w:bCs/>
          <w:sz w:val="32"/>
          <w:szCs w:val="32"/>
          <w:rtl/>
        </w:rPr>
        <w:t xml:space="preserve">تهدف 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ﺇﻟﻰ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ﺗﺤﺴﻴﻦ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ﺃﻭﺿﺎﻉ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ﺍﻟﻠﻐﺔ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ﺍﻟﻌﺮﺑﻴﺔ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ﻓﻲ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ﺩﺍﺧﻞ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ﺍﻟﺒﻼﺩ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="00DA38E2" w:rsidRPr="003D3654">
        <w:rPr>
          <w:rFonts w:cs="Traditional Arabic" w:hint="cs"/>
          <w:b/>
          <w:bCs/>
          <w:sz w:val="32"/>
          <w:szCs w:val="32"/>
          <w:rtl/>
        </w:rPr>
        <w:t xml:space="preserve">وخارجها </w:t>
      </w:r>
      <w:r w:rsidRPr="003D3654">
        <w:rPr>
          <w:rFonts w:cs="Traditional Arabic" w:hint="cs"/>
          <w:b/>
          <w:bCs/>
          <w:sz w:val="32"/>
          <w:szCs w:val="32"/>
          <w:rtl/>
        </w:rPr>
        <w:t>ﻭﺍﻟﺘﻤﻜﻴﻦ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ﻟﻔﺮﺹ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ﺍﻟﻌﻤﻞ</w:t>
      </w:r>
      <w:r w:rsidRPr="003D36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3D3654">
        <w:rPr>
          <w:rFonts w:cs="Traditional Arabic" w:hint="cs"/>
          <w:b/>
          <w:bCs/>
          <w:sz w:val="32"/>
          <w:szCs w:val="32"/>
          <w:rtl/>
        </w:rPr>
        <w:t>ﺑﻬﺎ</w:t>
      </w:r>
    </w:p>
    <w:bookmarkEnd w:id="0"/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ﺗﻬﺪﻑ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ﻫﺬﻩ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ﺍﻟﻤﺒﺎﺩﺭﺓ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ﺍﻟﻤﺘﻤﻴﺰﺓ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ﺇﻟﻰ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ﺗﺤﺴﻴﻦ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ﺃﻭﺿﺎﻉ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ﺩﺍﺧﻞ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ﺍﻟﺒﻼﺩ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ﺧﺎﺭﺟﻬﺎ،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ﻭﺍﻟﺘﻤﻜﻴﻦ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ﻟﻔﺮﺹ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ﺍﻟﻌﻤﻞ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ﺟﻤﻴﻊ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ﺩﻭﻝ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ﺍﻟﻌﺎﻟﻢ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ﺣﻴﺚ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ﺟﺎﻣﻌﺔ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ﺍﺭﺩﻭ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ﺍﻟﻔﻴﺪﺭﺍﻟﻴﺔ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ﺍﻟﺠﺎﻣﻌﺎﺕ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ﺍﻟﻤﻌﺘﺮﻓﺔ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ﻟﺪﻯ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ﻫﻴﺌﺔ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ﺍﻟﺘﻌﻠﻴﻢ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ﺍﻟﻌﺎﻟﻲ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ﺍﻟﺒﺎﻛﺴﺘﺎﻧﻲ</w:t>
      </w:r>
      <w:r w:rsidRPr="00DA38E2">
        <w:rPr>
          <w:rFonts w:cs="Traditional Arabic"/>
          <w:sz w:val="32"/>
          <w:szCs w:val="32"/>
        </w:rPr>
        <w:t xml:space="preserve"> https://www.hec.gov.pk/english/universities/pages/recognised.aspx</w:t>
      </w:r>
    </w:p>
    <w:p w:rsidR="00AF79FE" w:rsidRPr="00DA38E2" w:rsidRDefault="00AF79FE" w:rsidP="009D5699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ﻭﺑﻤﺎ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ﻫﻴﺌﺔ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ﺍﻟﺘﻌﻠﻴﻢ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ﺍﻟﻌﺎﻟﻲ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ﺍﻟﺒﺎﻛﺴﺘﺎﻧﻲ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ﻋﻀﻮ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ﻣﻨﻈﻤﺔ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ﺍﻷﻣﻢ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ﺍﻟﻤﺘﺤﺪﺓ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ﻟﻠﺘﺮﺑﻴﺔ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ﻭﺍﻟﻌﻠﻢ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ﻭﺍﻟﺜﻘﺎﻓﺔ</w:t>
      </w:r>
      <w:r w:rsidRPr="00DA38E2">
        <w:rPr>
          <w:rFonts w:cs="Traditional Arabic"/>
          <w:sz w:val="32"/>
          <w:szCs w:val="32"/>
          <w:rtl/>
        </w:rPr>
        <w:t xml:space="preserve"> )</w:t>
      </w:r>
      <w:r w:rsidRPr="00DA38E2">
        <w:rPr>
          <w:rFonts w:cs="Traditional Arabic" w:hint="cs"/>
          <w:sz w:val="32"/>
          <w:szCs w:val="32"/>
          <w:rtl/>
        </w:rPr>
        <w:t>ﻳﻮﻧﺴﻜﻮ</w:t>
      </w:r>
      <w:r w:rsidRPr="00DA38E2">
        <w:rPr>
          <w:rFonts w:cs="Traditional Arabic"/>
          <w:sz w:val="32"/>
          <w:szCs w:val="32"/>
          <w:rtl/>
        </w:rPr>
        <w:t xml:space="preserve">( </w:t>
      </w:r>
      <w:r w:rsidRPr="00DA38E2">
        <w:rPr>
          <w:rFonts w:cs="Traditional Arabic" w:hint="cs"/>
          <w:sz w:val="32"/>
          <w:szCs w:val="32"/>
          <w:rtl/>
        </w:rPr>
        <w:t>ﻭﻟﺬﺍ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ﻓﺈﻥ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ﻛﺎﻓﺔ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ﺍﻟﺸﻬﺎﺩﺍﺕ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ﺍﻟﺼﺎﺩﺭﺓ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ﻭﺍﻟﻤﺼﺎﺩﻕ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ﻋﻠﻴﻬﺎ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ﺍﻟﺘﻌﻠﻴﻢ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ﺍﻟﻌﺎﻟﻲ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ﺍﻟﺒﺎﻛﺴﺘﺎﻥ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ﺗﻜﻮﻥ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ﺻﺎﻟﺤﺔ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ﻭﻣﻌﺘﺮﻓﺔ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ﻟﺪﻯ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ﺟﻤﻴﻊ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ﺩﻭﻝ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ﺃﻋﻀﺎﺀ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ﺍﻷﻣﻢ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ﺍﻟﻤﺘﺤﺪﺓ</w:t>
      </w:r>
      <w:r w:rsidRPr="00DA38E2">
        <w:rPr>
          <w:rFonts w:cs="Traditional Arabic"/>
          <w:sz w:val="32"/>
          <w:szCs w:val="32"/>
          <w:rtl/>
        </w:rPr>
        <w:t xml:space="preserve"> 193) </w:t>
      </w:r>
      <w:r w:rsidRPr="00DA38E2">
        <w:rPr>
          <w:rFonts w:cs="Traditional Arabic" w:hint="cs"/>
          <w:sz w:val="32"/>
          <w:szCs w:val="32"/>
          <w:rtl/>
        </w:rPr>
        <w:t>ﺩﻭﻟﺔ</w:t>
      </w:r>
      <w:r w:rsidRPr="00DA38E2">
        <w:rPr>
          <w:rFonts w:cs="Traditional Arabic"/>
          <w:sz w:val="32"/>
          <w:szCs w:val="32"/>
          <w:rtl/>
        </w:rPr>
        <w:t xml:space="preserve">( </w:t>
      </w:r>
      <w:r w:rsidRPr="00DA38E2">
        <w:rPr>
          <w:rFonts w:cs="Traditional Arabic" w:hint="cs"/>
          <w:sz w:val="32"/>
          <w:szCs w:val="32"/>
          <w:rtl/>
        </w:rPr>
        <w:t>ﺑﻤﺎ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ﻓﻴﻬﺎ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ﺟﻤﻴﻊ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ﺍﻟﺪﻭﻝ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22) </w:t>
      </w:r>
      <w:r w:rsidRPr="00DA38E2">
        <w:rPr>
          <w:rFonts w:cs="Traditional Arabic" w:hint="cs"/>
          <w:sz w:val="32"/>
          <w:szCs w:val="32"/>
          <w:rtl/>
        </w:rPr>
        <w:t>ﺩﻭﻟﺔ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ﻋﺮﺑﻴﺔ</w:t>
      </w:r>
      <w:r w:rsidRPr="00DA38E2">
        <w:rPr>
          <w:rFonts w:cs="Traditional Arabic"/>
          <w:sz w:val="32"/>
          <w:szCs w:val="32"/>
          <w:rtl/>
        </w:rPr>
        <w:t>(</w:t>
      </w:r>
      <w:r w:rsidRPr="00DA38E2">
        <w:rPr>
          <w:rFonts w:cs="Traditional Arabic" w:hint="cs"/>
          <w:sz w:val="32"/>
          <w:szCs w:val="32"/>
          <w:rtl/>
        </w:rPr>
        <w:t>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ﻭﻣﻦ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ﻫﺬﺍ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ﺍﻟﻤﻨﻄﻠﻖ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ﺗﻌﺘﺒﺮ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ﻫﺬﻩ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ﺍﻟﺒﺎﺩﺭﺓ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ﺑﻤﺜﺎﺑﺔ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ﺑﺎﺭﻗﺔ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ﺃﻣﻞ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ﺗﺤﺴﻴﻦ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ﺃﻭﺿﺎﻉ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ﺍﻟﻠﻐﺔ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ﺩﺍﺧﻞ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ﺍﻟﺒﻼﺩ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ﺍﻟﻌﺮﺑﻴﺔ</w:t>
      </w:r>
    </w:p>
    <w:p w:rsidR="00AF79FE" w:rsidRPr="00DA38E2" w:rsidRDefault="00AF79FE" w:rsidP="003D3654">
      <w:pPr>
        <w:bidi/>
        <w:spacing w:line="240" w:lineRule="auto"/>
        <w:jc w:val="mediumKashida"/>
        <w:rPr>
          <w:rFonts w:cs="Traditional Arabic"/>
          <w:sz w:val="32"/>
          <w:szCs w:val="32"/>
          <w:rtl/>
        </w:rPr>
      </w:pPr>
      <w:r w:rsidRPr="00DA38E2">
        <w:rPr>
          <w:rFonts w:cs="Traditional Arabic" w:hint="cs"/>
          <w:sz w:val="32"/>
          <w:szCs w:val="32"/>
          <w:rtl/>
        </w:rPr>
        <w:t>ﻭﻓﻲ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ﺧﺎﺭﺟﻬﺎ،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ﻭﺍﻟﺘﻤﻜﻴﻦ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ﻟﻔﺮﺹ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ﺍﻟﻌﻤﻞ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ﺑﻬﺎ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ﻓﻲ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ﺟﻤﻴﻊ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ﺩﻭﻝ</w:t>
      </w:r>
      <w:r w:rsidRPr="00DA38E2">
        <w:rPr>
          <w:rFonts w:cs="Traditional Arabic"/>
          <w:sz w:val="32"/>
          <w:szCs w:val="32"/>
          <w:rtl/>
        </w:rPr>
        <w:t xml:space="preserve"> </w:t>
      </w:r>
      <w:r w:rsidRPr="00DA38E2">
        <w:rPr>
          <w:rFonts w:cs="Traditional Arabic" w:hint="cs"/>
          <w:sz w:val="32"/>
          <w:szCs w:val="32"/>
          <w:rtl/>
        </w:rPr>
        <w:t>ﺍﻟﻌﺎﻟﻢ</w:t>
      </w:r>
      <w:r w:rsidRPr="00DA38E2">
        <w:rPr>
          <w:rFonts w:cs="Traditional Arabic"/>
          <w:sz w:val="32"/>
          <w:szCs w:val="32"/>
        </w:rPr>
        <w:t>.</w:t>
      </w:r>
    </w:p>
    <w:sectPr w:rsidR="00AF79FE" w:rsidRPr="00DA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49" w:rsidRDefault="00C77549">
      <w:pPr>
        <w:spacing w:after="0" w:line="240" w:lineRule="auto"/>
      </w:pPr>
      <w:r>
        <w:separator/>
      </w:r>
    </w:p>
  </w:endnote>
  <w:endnote w:type="continuationSeparator" w:id="0">
    <w:p w:rsidR="00C77549" w:rsidRDefault="00C7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49" w:rsidRDefault="00C77549">
      <w:pPr>
        <w:spacing w:after="0" w:line="240" w:lineRule="auto"/>
      </w:pPr>
      <w:r>
        <w:separator/>
      </w:r>
    </w:p>
  </w:footnote>
  <w:footnote w:type="continuationSeparator" w:id="0">
    <w:p w:rsidR="00C77549" w:rsidRDefault="00C77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FE"/>
    <w:rsid w:val="001D65C7"/>
    <w:rsid w:val="003D3654"/>
    <w:rsid w:val="005325FE"/>
    <w:rsid w:val="009D5699"/>
    <w:rsid w:val="00A3660B"/>
    <w:rsid w:val="00AF79FE"/>
    <w:rsid w:val="00C77549"/>
    <w:rsid w:val="00D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MUGHAL SYSTEMS</dc:creator>
  <cp:lastModifiedBy>MUGHAL SYSTEMS</cp:lastModifiedBy>
  <cp:revision>7</cp:revision>
  <dcterms:created xsi:type="dcterms:W3CDTF">2022-06-26T17:13:00Z</dcterms:created>
  <dcterms:modified xsi:type="dcterms:W3CDTF">2022-06-26T17:39:00Z</dcterms:modified>
</cp:coreProperties>
</file>